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F1" w:rsidRDefault="00274B38" w:rsidP="00274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родителей: «Развитие речи старших дошкольников»</w:t>
      </w:r>
    </w:p>
    <w:p w:rsidR="00274B38" w:rsidRDefault="00274B38" w:rsidP="00274B38">
      <w:pPr>
        <w:rPr>
          <w:rFonts w:ascii="Times New Roman" w:hAnsi="Times New Roman" w:cs="Times New Roman"/>
          <w:sz w:val="28"/>
          <w:szCs w:val="28"/>
        </w:rPr>
      </w:pPr>
    </w:p>
    <w:p w:rsidR="00274B38" w:rsidRDefault="00274B38" w:rsidP="00274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оцениваете речь вашего ребёнка в целом? (неудовлетворительн</w:t>
      </w:r>
      <w:r w:rsidR="00691E6D">
        <w:rPr>
          <w:rFonts w:ascii="Times New Roman" w:hAnsi="Times New Roman" w:cs="Times New Roman"/>
          <w:sz w:val="28"/>
          <w:szCs w:val="28"/>
        </w:rPr>
        <w:t>ая, удовлетворительная</w:t>
      </w:r>
      <w:r>
        <w:rPr>
          <w:rFonts w:ascii="Times New Roman" w:hAnsi="Times New Roman" w:cs="Times New Roman"/>
          <w:sz w:val="28"/>
          <w:szCs w:val="28"/>
        </w:rPr>
        <w:t>, хорошая)</w:t>
      </w:r>
    </w:p>
    <w:p w:rsidR="00691E6D" w:rsidRPr="00691E6D" w:rsidRDefault="00691E6D" w:rsidP="00691E6D">
      <w:pPr>
        <w:rPr>
          <w:rFonts w:ascii="Times New Roman" w:hAnsi="Times New Roman" w:cs="Times New Roman"/>
          <w:sz w:val="28"/>
          <w:szCs w:val="28"/>
        </w:rPr>
      </w:pPr>
    </w:p>
    <w:p w:rsidR="00691E6D" w:rsidRDefault="00691E6D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ли Ваш ребёнок слушать сказки и рассказы?</w:t>
      </w:r>
    </w:p>
    <w:p w:rsidR="00691E6D" w:rsidRPr="00691E6D" w:rsidRDefault="00691E6D" w:rsidP="00691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Pr="00274B38" w:rsidRDefault="00691E6D" w:rsidP="00691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Default="00691E6D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ли их пересказать?</w:t>
      </w:r>
    </w:p>
    <w:p w:rsidR="00691E6D" w:rsidRPr="00691E6D" w:rsidRDefault="00691E6D" w:rsidP="00691E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E6D" w:rsidRDefault="00691E6D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имеет хороший словарный запас и довольно успешно им пользуется?</w:t>
      </w:r>
    </w:p>
    <w:p w:rsidR="00691E6D" w:rsidRPr="00691E6D" w:rsidRDefault="00691E6D" w:rsidP="00691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Default="00691E6D" w:rsidP="00691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Default="00691E6D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Ваш ребёнок</w:t>
      </w:r>
      <w:r>
        <w:rPr>
          <w:rFonts w:ascii="Times New Roman" w:hAnsi="Times New Roman" w:cs="Times New Roman"/>
          <w:sz w:val="28"/>
          <w:szCs w:val="28"/>
        </w:rPr>
        <w:t xml:space="preserve"> в длительных и подробных беседах?</w:t>
      </w:r>
      <w:r w:rsidRPr="00274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E6D" w:rsidRPr="00691E6D" w:rsidRDefault="00691E6D" w:rsidP="00691E6D">
      <w:pPr>
        <w:rPr>
          <w:rFonts w:ascii="Times New Roman" w:hAnsi="Times New Roman" w:cs="Times New Roman"/>
          <w:sz w:val="28"/>
          <w:szCs w:val="28"/>
        </w:rPr>
      </w:pPr>
    </w:p>
    <w:p w:rsidR="00691E6D" w:rsidRDefault="00691E6D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он оперирует развёрнутыми не односложными предложениями?</w:t>
      </w:r>
    </w:p>
    <w:p w:rsidR="00274B38" w:rsidRPr="00691E6D" w:rsidRDefault="00274B38" w:rsidP="00691E6D">
      <w:pPr>
        <w:rPr>
          <w:rFonts w:ascii="Times New Roman" w:hAnsi="Times New Roman" w:cs="Times New Roman"/>
          <w:sz w:val="28"/>
          <w:szCs w:val="28"/>
        </w:rPr>
      </w:pPr>
    </w:p>
    <w:p w:rsidR="00274B38" w:rsidRDefault="00274B38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речи допускает грамматические ошибки?</w:t>
      </w:r>
    </w:p>
    <w:p w:rsidR="00691E6D" w:rsidRPr="00691E6D" w:rsidRDefault="00691E6D" w:rsidP="00691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Pr="00691E6D" w:rsidRDefault="00691E6D" w:rsidP="00691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B38" w:rsidRPr="00274B38" w:rsidRDefault="00274B38" w:rsidP="00274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Default="00691E6D" w:rsidP="00691E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строит предложения? Может интересно рассказывать о своих впечатлениях?</w:t>
      </w:r>
    </w:p>
    <w:p w:rsidR="00264234" w:rsidRDefault="00264234" w:rsidP="00264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E6D" w:rsidRPr="00264234" w:rsidRDefault="00691E6D" w:rsidP="00264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234" w:rsidRDefault="00264234" w:rsidP="00264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игры</w:t>
      </w:r>
      <w:r w:rsidR="00691E6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 есть у Вас дома?</w:t>
      </w:r>
    </w:p>
    <w:p w:rsidR="00264234" w:rsidRPr="00264234" w:rsidRDefault="00264234" w:rsidP="00264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234" w:rsidRDefault="00264234" w:rsidP="00264234">
      <w:pPr>
        <w:rPr>
          <w:rFonts w:ascii="Times New Roman" w:hAnsi="Times New Roman" w:cs="Times New Roman"/>
          <w:sz w:val="28"/>
          <w:szCs w:val="28"/>
        </w:rPr>
      </w:pPr>
    </w:p>
    <w:p w:rsidR="00264234" w:rsidRDefault="00264234" w:rsidP="00264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Компетентны ли Вы в вопросах формирования правильной речи или Вам необходима помощь наших специалистов?</w:t>
      </w:r>
    </w:p>
    <w:p w:rsidR="00264234" w:rsidRDefault="00264234" w:rsidP="00264234">
      <w:pPr>
        <w:rPr>
          <w:rFonts w:ascii="Times New Roman" w:hAnsi="Times New Roman" w:cs="Times New Roman"/>
          <w:sz w:val="28"/>
          <w:szCs w:val="28"/>
        </w:rPr>
      </w:pPr>
    </w:p>
    <w:p w:rsidR="00264234" w:rsidRPr="00264234" w:rsidRDefault="00264234" w:rsidP="00264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по речевому развитию детей Вы хотели обсудить с педагогами, специалистами ДОУ?</w:t>
      </w:r>
    </w:p>
    <w:sectPr w:rsidR="00264234" w:rsidRPr="0026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05AC"/>
    <w:multiLevelType w:val="hybridMultilevel"/>
    <w:tmpl w:val="0A58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38"/>
    <w:rsid w:val="00264234"/>
    <w:rsid w:val="00274B38"/>
    <w:rsid w:val="00691E6D"/>
    <w:rsid w:val="00A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1666D-2718-4F18-A9CD-44343589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2020-12-08T18:08:00Z</cp:lastPrinted>
  <dcterms:created xsi:type="dcterms:W3CDTF">2020-12-06T13:01:00Z</dcterms:created>
  <dcterms:modified xsi:type="dcterms:W3CDTF">2020-12-08T18:08:00Z</dcterms:modified>
</cp:coreProperties>
</file>